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bookmarkStart w:id="0" w:name="_GoBack"/>
      <w:bookmarkEnd w:id="0"/>
      <w:proofErr w:type="spellStart"/>
      <w:r w:rsidRPr="00482B79">
        <w:rPr>
          <w:rFonts w:ascii="Times" w:eastAsia="Times New Roman" w:hAnsi="Times" w:cs="Times New Roman"/>
          <w:b/>
          <w:bCs/>
          <w:color w:val="0000FF"/>
          <w:sz w:val="36"/>
          <w:szCs w:val="36"/>
          <w:lang w:eastAsia="cs-CZ"/>
        </w:rPr>
        <w:t>Ubytovaci</w:t>
      </w:r>
      <w:proofErr w:type="spellEnd"/>
      <w:r w:rsidRPr="00482B79">
        <w:rPr>
          <w:rFonts w:ascii="Times" w:eastAsia="Times New Roman" w:hAnsi="Times" w:cs="Times New Roman"/>
          <w:b/>
          <w:bCs/>
          <w:color w:val="0000FF"/>
          <w:sz w:val="36"/>
          <w:szCs w:val="36"/>
          <w:lang w:eastAsia="cs-CZ"/>
        </w:rPr>
        <w:t xml:space="preserve">́ </w:t>
      </w:r>
      <w:proofErr w:type="spellStart"/>
      <w:r w:rsidRPr="00482B79">
        <w:rPr>
          <w:rFonts w:ascii="Times" w:eastAsia="Times New Roman" w:hAnsi="Times" w:cs="Times New Roman"/>
          <w:b/>
          <w:bCs/>
          <w:color w:val="0000FF"/>
          <w:sz w:val="36"/>
          <w:szCs w:val="36"/>
          <w:lang w:eastAsia="cs-CZ"/>
        </w:rPr>
        <w:t>podmínky</w:t>
      </w:r>
      <w:proofErr w:type="spellEnd"/>
      <w:r w:rsidRPr="00482B79">
        <w:rPr>
          <w:rFonts w:ascii="Times" w:eastAsia="Times New Roman" w:hAnsi="Times" w:cs="Times New Roman"/>
          <w:b/>
          <w:bCs/>
          <w:color w:val="0000FF"/>
          <w:sz w:val="36"/>
          <w:szCs w:val="36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Všeobecne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 pro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pronájem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 objektu v</w:t>
      </w:r>
      <w:r w:rsidR="00FD0DC9">
        <w:rPr>
          <w:rFonts w:ascii="Helvetica" w:eastAsia="Times New Roman" w:hAnsi="Helvetica" w:cs="Times New Roman"/>
          <w:b/>
          <w:bCs/>
          <w:lang w:eastAsia="cs-CZ"/>
        </w:rPr>
        <w:t> chalupa Stará hospoda</w:t>
      </w:r>
      <w:r w:rsidRPr="00482B79">
        <w:rPr>
          <w:rFonts w:ascii="Helvetica" w:eastAsia="Times New Roman" w:hAnsi="Helvetica" w:cs="Times New Roman"/>
          <w:b/>
          <w:bCs/>
          <w:lang w:eastAsia="cs-CZ"/>
        </w:rPr>
        <w:br/>
        <w:t xml:space="preserve">I.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Tyto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všeobecne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upravují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vzájemne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smluvni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vztahy mezi provozovatelem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r w:rsidR="005651CB" w:rsidRPr="00FD0DC9">
        <w:rPr>
          <w:rFonts w:ascii="Helvetica" w:eastAsia="Times New Roman" w:hAnsi="Helvetica" w:cs="Times New Roman"/>
          <w:b/>
          <w:sz w:val="20"/>
          <w:szCs w:val="20"/>
          <w:lang w:eastAsia="cs-CZ"/>
        </w:rPr>
        <w:t xml:space="preserve">Chalupa </w:t>
      </w:r>
      <w:r w:rsidR="00FD0DC9" w:rsidRPr="00FD0DC9">
        <w:rPr>
          <w:rFonts w:ascii="Helvetica" w:eastAsia="Times New Roman" w:hAnsi="Helvetica" w:cs="Times New Roman"/>
          <w:b/>
          <w:sz w:val="20"/>
          <w:szCs w:val="20"/>
          <w:lang w:eastAsia="cs-CZ"/>
        </w:rPr>
        <w:t>Stará hospoda</w:t>
      </w:r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>Skrbovice</w:t>
      </w:r>
      <w:proofErr w:type="spellEnd"/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50 Široká Niva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II.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Smluvni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vztah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mezi provozovatelem ubyt.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vznikne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ipsáním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platby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níže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uvedený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provozovatele,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složením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celé </w:t>
      </w:r>
      <w:proofErr w:type="spellStart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ástky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v hotovosti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den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rezervaci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7 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mén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ů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požadovaným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dnem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Toto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základ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elektronicke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ádn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vypln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odeslane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es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kontaktni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formulá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potvrzene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zástupcem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ubyt.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Odesláním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potvrzuje,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seznámil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 cenou,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platebními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storno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podmínkami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smluvni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závazky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dalších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osob ve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skupin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odpovída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ktery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tuto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ihlášku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odeslal (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kontaktni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osoba).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III.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Ceny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jsou uvedeny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etn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DPH 15 %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a jsou k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nahlédnuti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ceníku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webových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stránkách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www.</w:t>
      </w:r>
      <w:r w:rsidR="005651CB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jeseníky-chalupa.cz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IV. </w:t>
      </w:r>
      <w:r w:rsidR="00D917AA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Chalupa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pronajíma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jako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celek (max. </w:t>
      </w:r>
      <w:r w:rsidR="005651CB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12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osob)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napln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kapacity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podmínkou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ale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vždy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plati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plná </w:t>
      </w:r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cena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,.</w:t>
      </w:r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Majitel se po dobu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vašeho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obsazeném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objektu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nezdržuje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však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ijet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esv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zda jsou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dodržovány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!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V.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Nástupy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na pobyty: po 14.00 hod.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- 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víkendových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nebo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jiných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krátkodobých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ů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možny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pobytu dle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individuálni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dohody.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Úklid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:</w:t>
      </w:r>
      <w:r w:rsidR="00D917AA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za </w:t>
      </w:r>
      <w:proofErr w:type="spellStart"/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>závěrečny</w:t>
      </w:r>
      <w:proofErr w:type="spellEnd"/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úklid je účtována částka 800</w:t>
      </w:r>
      <w:proofErr w:type="gramStart"/>
      <w:r w:rsidR="005651CB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Kč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.</w:t>
      </w:r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VI.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Objednávka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: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ijíma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zaslane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ednictvím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br/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kontaktního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formulá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</w:t>
      </w:r>
      <w:proofErr w:type="spellEnd"/>
      <w:r w:rsidR="00D917AA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="005921EF">
        <w:rPr>
          <w:rFonts w:ascii="Helvetica" w:eastAsia="Times New Roman" w:hAnsi="Helvetica" w:cs="Times New Roman"/>
          <w:sz w:val="20"/>
          <w:szCs w:val="20"/>
          <w:lang w:eastAsia="cs-CZ"/>
        </w:rPr>
        <w:t>nebo</w:t>
      </w:r>
      <w:r w:rsidR="00D917AA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objednávacího kalendáře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telefonicke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obratem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líme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zda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požadovany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volný a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kladném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budeme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edb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žn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rezervovat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po dobu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následujících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sedmi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kalendá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ních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dn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Telefonickou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musíte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následn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ješt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potvrdit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písemnou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formou (e-mail, dopis). Tato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lh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rezervace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plati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rovn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pro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zaslane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ednictvím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kontaktního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formulá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Do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této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doby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musíte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uhradit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bankovním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evodem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opa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bude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edb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žna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rezervace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zrušena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(nevznikne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smluvni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vztah) a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volný.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</w:r>
      <w:proofErr w:type="spellStart"/>
      <w:r w:rsidRPr="00482B79">
        <w:rPr>
          <w:rFonts w:ascii="Arial,Bold" w:eastAsia="Times New Roman" w:hAnsi="Arial,Bold" w:cs="Times New Roman"/>
          <w:sz w:val="22"/>
          <w:szCs w:val="22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.u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́.:</w:t>
      </w:r>
      <w:r w:rsidR="00FD0DC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670100-2210193401/6210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</w:r>
      <w:proofErr w:type="spellStart"/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v.s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 xml:space="preserve">.: </w:t>
      </w:r>
      <w:proofErr w:type="spellStart"/>
      <w:r w:rsidRPr="00482B79">
        <w:rPr>
          <w:rFonts w:ascii="Arial,Bold" w:eastAsia="Times New Roman" w:hAnsi="Arial,Bold" w:cs="Times New Roman"/>
          <w:sz w:val="22"/>
          <w:szCs w:val="22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íslo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 xml:space="preserve"> rezervace (</w:t>
      </w:r>
      <w:r w:rsidR="00FD0DC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 xml:space="preserve">vs </w:t>
      </w:r>
      <w:proofErr w:type="spellStart"/>
      <w:r w:rsidR="00FD0DC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>příjde</w:t>
      </w:r>
      <w:proofErr w:type="spellEnd"/>
      <w:r w:rsidR="00FD0DC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 xml:space="preserve"> v potvrzujícím mailu)</w:t>
      </w:r>
      <w:r w:rsidRPr="00482B79">
        <w:rPr>
          <w:rFonts w:ascii="Helvetica" w:eastAsia="Times New Roman" w:hAnsi="Helvetica" w:cs="Times New Roman"/>
          <w:b/>
          <w:bCs/>
          <w:sz w:val="22"/>
          <w:szCs w:val="22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složeni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́ platby</w:t>
      </w:r>
      <w:r w:rsidR="00FD0DC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(</w:t>
      </w:r>
      <w:r w:rsidR="00FD0DC9" w:rsidRPr="00FD0DC9">
        <w:rPr>
          <w:rFonts w:ascii="Helvetica" w:eastAsia="Times New Roman" w:hAnsi="Helvetica" w:cs="Times New Roman"/>
          <w:b/>
          <w:sz w:val="20"/>
          <w:szCs w:val="20"/>
          <w:lang w:eastAsia="cs-CZ"/>
        </w:rPr>
        <w:t>50% celkové částky</w:t>
      </w:r>
      <w:r w:rsidR="00FD0DC9">
        <w:rPr>
          <w:rFonts w:ascii="Helvetica" w:eastAsia="Times New Roman" w:hAnsi="Helvetica" w:cs="Times New Roman"/>
          <w:sz w:val="20"/>
          <w:szCs w:val="20"/>
          <w:lang w:eastAsia="cs-CZ"/>
        </w:rPr>
        <w:t>)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jejím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ipsáním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nás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ú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zasláno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e-mailem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“potvrzení o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ijeti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platby”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spole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dalšími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informacemi k pobytu. Od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této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doby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pro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i ubyt.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závazna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Po zaplacení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zbyle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ásti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platby v hotovosti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pobyt,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zákazníkovi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vystaven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ň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doklad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potvrzujíci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zaplacení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celého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platba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vyžadována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pouze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pobyt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ů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rezervovaných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7 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mén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ů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požadovaným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dnem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takovém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probíha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platba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plne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 hotovosti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Faktury: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firem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možna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platba fakturou.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íchozi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objednávce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uve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ď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faktura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údaje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firmy. Pokud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požadovany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volný,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obratem el.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(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poštou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)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zaslána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smlouva 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sou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zálohovou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fakturou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dohodnute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finan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celkove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ceny pobytu se splatností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sedmi dn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Po tuto dobu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budeme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požadovany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rezervovat. Pokud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této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lh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nebude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doru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smlouva 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faktura nebude uhrazena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bankovním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evodem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ipsána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nás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ú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rezervace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zrušena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volný.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bezhotovostni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úhrad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zbyle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ásti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platby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nezbytn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</w:p>
    <w:p w:rsidR="00482B79" w:rsidRPr="00482B79" w:rsidRDefault="00482B79" w:rsidP="00482B79">
      <w:pPr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Times New Roman" w:eastAsia="Times New Roman" w:hAnsi="Times New Roman" w:cs="Times New Roman"/>
          <w:lang w:eastAsia="cs-CZ"/>
        </w:rPr>
        <w:fldChar w:fldCharType="begin"/>
      </w:r>
      <w:r w:rsidR="00363963">
        <w:rPr>
          <w:rFonts w:ascii="Times New Roman" w:eastAsia="Times New Roman" w:hAnsi="Times New Roman" w:cs="Times New Roman"/>
          <w:lang w:eastAsia="cs-CZ"/>
        </w:rPr>
        <w:instrText xml:space="preserve"> INCLUDEPICTURE "C:\\var\\folders\\58\\t_2k1p0j3m945g6yc9j428ym0000gp\\T\\com.microsoft.Word\\WebArchiveCopyPasteTempFiles\\page1image3204080352" \* MERGEFORMAT </w:instrText>
      </w:r>
      <w:r w:rsidRPr="00482B79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82B79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>
            <wp:extent cx="2032635" cy="13970"/>
            <wp:effectExtent l="0" t="0" r="0" b="0"/>
            <wp:docPr id="2" name="Obrázek 2" descr="page1image320408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2040803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B79">
        <w:rPr>
          <w:rFonts w:ascii="Times New Roman" w:eastAsia="Times New Roman" w:hAnsi="Times New Roman" w:cs="Times New Roman"/>
          <w:lang w:eastAsia="cs-CZ"/>
        </w:rPr>
        <w:fldChar w:fldCharType="end"/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lastRenderedPageBreak/>
        <w:t>nutne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aby byla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ástka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ipsána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min. 3 dny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pobyt. V tomto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dostate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edstihu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vystavena faktura –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ň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doklad.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zaplacení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zbyle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ásti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platby v hotovosti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bude vystaven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ň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doklad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potvrzujíci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zaplacení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celého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emz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jako datum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uskute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zdanitelného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pln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bude uvedeno datum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VII.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Storno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: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odstoupení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od smlouvy, lze toto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init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bez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udáni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́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br/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vod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Storno poplatky se vztahují pouze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potvrzene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(e-mail, dopis).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Storno poplatek se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íta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z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 platby.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1.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Storno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musi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provést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(e-mail, dop. dopis) a ubyt.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je 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ijeti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storna povinno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rovn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(e-mail, </w:t>
      </w:r>
      <w:proofErr w:type="spellStart"/>
      <w:proofErr w:type="gram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dop.dopis</w:t>
      </w:r>
      <w:proofErr w:type="spellEnd"/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)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vyrozum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Rozhodné je datum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podacího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razítka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doporu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dopisu nebo den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ijeti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́ e-mailu.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br/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2.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Storno pobytu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60 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více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dní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átkem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akce –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bez poplatku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3.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Storno pobytu </w:t>
      </w:r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59 – 30</w:t>
      </w:r>
      <w:proofErr w:type="gram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dní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átkem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akce –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poplatek ve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50% z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 platby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4.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Storno pobytu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29 – 1 dní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átkem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akce –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poplatek ve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100% z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 platby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5.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nedorazi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neobsadi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objednanou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kapacitu do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24 hodin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od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rezervovaného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tujeme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rovn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storno poplatek ve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100%</w:t>
      </w:r>
      <w:proofErr w:type="gram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z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zálohove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platby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a pobyt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ruši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bez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náhrady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Toto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neplati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jším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 ubytovatele s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edstihem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telefonicky nebo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písemn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upozorní.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Dalši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: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1.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zrušeni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pobytu, 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kterého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jiz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byla provedena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platba a dle storno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podmínek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výše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zaplacene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vyšši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samotne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storno,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vraci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zákazníkovi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ástku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evyšujíci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storno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kterého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byla uhrazena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zálohova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platba.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2.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proofErr w:type="gram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,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svého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rozhodnutí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sjednaným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termínem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odjezdu,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nema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nárok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na jakoukoliv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náhradu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.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3.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požaduje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zaplacení storno poplatk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ů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i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závažných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vod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pro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el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lze sjednat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individuálni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pojišt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proti storno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poplatk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náhradu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nárokovat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íslušne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pojiš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ť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VIII.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je povinen: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br/>
        <w:t xml:space="preserve">1.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Dodržovat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a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ídit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všeobecnými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podmínkami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pro pobyty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r w:rsidR="00FD0DC9">
        <w:rPr>
          <w:rFonts w:ascii="Helvetica" w:eastAsia="Times New Roman" w:hAnsi="Helvetica" w:cs="Times New Roman"/>
          <w:sz w:val="20"/>
          <w:szCs w:val="20"/>
          <w:lang w:eastAsia="cs-CZ"/>
        </w:rPr>
        <w:t>Chalupa Stará hospoda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2.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hrubého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porušeni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chto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podmínek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je ubytovatel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oprávn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ukon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okamžit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pobyt celé skupiny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itom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nema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nárok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jakoukoliv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náhradu</w:t>
      </w:r>
      <w:proofErr w:type="spellEnd"/>
      <w:r w:rsidRPr="00482B79">
        <w:rPr>
          <w:rFonts w:ascii="Times" w:eastAsia="Times New Roman" w:hAnsi="Times" w:cs="Times New Roman"/>
          <w:lang w:eastAsia="cs-CZ"/>
        </w:rPr>
        <w:t xml:space="preserve">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3.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zjišt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nebo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sobeni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vážných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závad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nebo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poruch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ktere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by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bránily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bezproblémovému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užíváni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objektu, 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povinen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neprodlen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vyrozum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ubytovatele, aby se zamezilo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škodám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majetku a mohla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být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sjednána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náprava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dostate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asovém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edstihu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íjezdem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nových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̊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–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opa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bude provozovatel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nárokovat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fin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kompenzaci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sobenou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ušly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zisk.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4.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celém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je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p</w:t>
      </w:r>
      <w:r w:rsidRPr="00482B79">
        <w:rPr>
          <w:rFonts w:ascii="Arial,Bold" w:eastAsia="Times New Roman" w:hAnsi="Arial,Bold" w:cs="Times New Roman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lang w:eastAsia="cs-CZ"/>
        </w:rPr>
        <w:t>ísny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zákaz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kou</w:t>
      </w:r>
      <w:r w:rsidRPr="00482B79">
        <w:rPr>
          <w:rFonts w:ascii="Arial,Bold" w:eastAsia="Times New Roman" w:hAnsi="Arial,Bold" w:cs="Times New Roman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́,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používáni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lang w:eastAsia="cs-CZ"/>
        </w:rPr>
        <w:t>otev</w:t>
      </w:r>
      <w:r w:rsidRPr="00482B79">
        <w:rPr>
          <w:rFonts w:ascii="Arial,Bold" w:eastAsia="Times New Roman" w:hAnsi="Arial,Bold" w:cs="Times New Roman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lang w:eastAsia="cs-CZ"/>
        </w:rPr>
        <w:t>eného</w:t>
      </w:r>
      <w:proofErr w:type="spellEnd"/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 ohn</w:t>
      </w:r>
      <w:r w:rsidRPr="00482B79">
        <w:rPr>
          <w:rFonts w:ascii="Arial,Bold" w:eastAsia="Times New Roman" w:hAnsi="Arial,Bold" w:cs="Times New Roman"/>
          <w:lang w:eastAsia="cs-CZ"/>
        </w:rPr>
        <w:t xml:space="preserve">ě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(mimo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krbove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r w:rsidR="00FD0DC9">
        <w:rPr>
          <w:rFonts w:ascii="Helvetica" w:eastAsia="Times New Roman" w:hAnsi="Helvetica" w:cs="Times New Roman"/>
          <w:sz w:val="20"/>
          <w:szCs w:val="20"/>
          <w:lang w:eastAsia="cs-CZ"/>
        </w:rPr>
        <w:t>kamna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)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odhazováni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 nedopalk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ů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cigaret v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okoli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objektu mimo k tomu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ur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ena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místa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Nedodržováni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chto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jakoz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̌ i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svévolne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navýšeni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tu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osob v objektu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 bez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provozovatele,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zjišt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úmyslného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poškozováni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nebo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ni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pronajatých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prostor, nebo jeho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ízeni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považuje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hrube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porušeni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ubyt.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podmínek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všemi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 toho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plynoucími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sledky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!!!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5.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Každe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poškozeni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nebo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zni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pronajatých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prostor, nebo jeho vybaveni,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je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povinen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nahlásit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pobytu ubytovateli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uhradit na vlastní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náklady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ihned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míst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nebo se </w:t>
      </w:r>
    </w:p>
    <w:p w:rsidR="00482B79" w:rsidRPr="00482B79" w:rsidRDefault="00482B79" w:rsidP="00482B79">
      <w:pPr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Times New Roman" w:eastAsia="Times New Roman" w:hAnsi="Times New Roman" w:cs="Times New Roman"/>
          <w:lang w:eastAsia="cs-CZ"/>
        </w:rPr>
        <w:fldChar w:fldCharType="begin"/>
      </w:r>
      <w:r w:rsidR="00363963">
        <w:rPr>
          <w:rFonts w:ascii="Times New Roman" w:eastAsia="Times New Roman" w:hAnsi="Times New Roman" w:cs="Times New Roman"/>
          <w:lang w:eastAsia="cs-CZ"/>
        </w:rPr>
        <w:instrText xml:space="preserve"> INCLUDEPICTURE "C:\\var\\folders\\58\\t_2k1p0j3m945g6yc9j428ym0000gp\\T\\com.microsoft.Word\\WebArchiveCopyPasteTempFiles\\page2image3258104880" \* MERGEFORMAT </w:instrText>
      </w:r>
      <w:r w:rsidRPr="00482B79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482B79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>
            <wp:extent cx="3580130" cy="13970"/>
            <wp:effectExtent l="0" t="0" r="1270" b="0"/>
            <wp:docPr id="1" name="Obrázek 1" descr="page2image325810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32581048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B79">
        <w:rPr>
          <w:rFonts w:ascii="Times New Roman" w:eastAsia="Times New Roman" w:hAnsi="Times New Roman" w:cs="Times New Roman"/>
          <w:lang w:eastAsia="cs-CZ"/>
        </w:rPr>
        <w:fldChar w:fldCharType="end"/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složene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kauce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nebude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sobena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Bez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výslovného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souhlasu ubytovatele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je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zakázáno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emís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ť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nábytku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ostatního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vybavení chalupy.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lastRenderedPageBreak/>
        <w:t xml:space="preserve">6.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Nenechávat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ti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bez dozoru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objektu ani v jeho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bezprost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okoli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Za jejich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bezpe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nost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jimi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sobene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zodpovídaji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vždy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rodi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Neobt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žovat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majitele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okolních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nemovitostí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nadm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hlukem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 22.hod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Používáni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veškere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pyrotechniky je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krom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31.12.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ísn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e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zakázáno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!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7. </w:t>
      </w:r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V </w:t>
      </w:r>
      <w:r w:rsidR="00FE6411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chalupě</w:t>
      </w:r>
      <w:proofErr w:type="gram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ezouvat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!!! </w:t>
      </w:r>
      <w:proofErr w:type="gram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(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Tímto</w:t>
      </w:r>
      <w:proofErr w:type="spellEnd"/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Vás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 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prosíme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podlahy jsou sice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krásne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stylove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ale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náchylne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poškozeni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– moc </w:t>
      </w:r>
      <w:proofErr w:type="spellStart"/>
      <w:proofErr w:type="gram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kujeme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)</w:t>
      </w:r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8.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Udržovat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v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celém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objektu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po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ádek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zimním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obdobi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vlastními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silami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zajiš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ť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ovat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úklid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parkovišt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chalupou – provozovatel nenese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odpov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dnost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úrazy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majetku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sobene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nedostate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ným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odklizením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okolo objektu nebo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pádem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echy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Max. kapacita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parkovišt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pro celý objekt je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3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os.aut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letním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obdobi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zim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3 os. automobil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Dbát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zvýšene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opatrnosti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ch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zi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i </w:t>
      </w:r>
      <w:proofErr w:type="spellStart"/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parkováni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-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vyšši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hove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pokrývce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hrozi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pád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velkého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množstvi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hu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echy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použiti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zahradního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grilu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pobytu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ádn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istit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9.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pobytu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obsaženo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pojišt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služby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využívaji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na vlastní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nebezpe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́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úrazy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poškozeni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́ nebo odcizení majetku (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odpov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dnost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ů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sobene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zdravi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majetku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osob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) provozovatel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neodpovída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</w:t>
      </w:r>
    </w:p>
    <w:p w:rsidR="00FE6411" w:rsidRDefault="00482B79" w:rsidP="00482B79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10.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složit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vratnou kauci ve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gramStart"/>
      <w:r w:rsidR="00FE6411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3000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,</w:t>
      </w:r>
      <w:proofErr w:type="gram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-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11. </w:t>
      </w:r>
      <w:r w:rsidR="00FE6411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týden před nástupem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na pobyt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uhradit zbylou </w:t>
      </w:r>
      <w:proofErr w:type="spellStart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ást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platby v</w:t>
      </w:r>
      <w:r w:rsidR="00FE6411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 na </w:t>
      </w:r>
      <w:proofErr w:type="gramStart"/>
      <w:r w:rsidR="00FE6411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účet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.</w:t>
      </w:r>
      <w:proofErr w:type="gram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12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take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potvrzen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osob, tento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zapsán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dle pokyn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ů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do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knihy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vybrán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spole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s kaucí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místni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rekrea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ni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́ poplatek ve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výši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21,-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̌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13.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nástupu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pobyt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edložit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ubytovateli doklady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totožnosti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osoby,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ktera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odeslala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zodpovída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smluvni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závazky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dalších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osob ve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skupin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14.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pobytu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uhradit v hotovosti </w:t>
      </w:r>
      <w:proofErr w:type="spellStart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ástku</w:t>
      </w:r>
      <w:proofErr w:type="spell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za el. energii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dle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skute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spot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eby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stavu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elektrom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ru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– sazba za 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1kwh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– VT-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4,60 </w:t>
      </w:r>
      <w:proofErr w:type="gram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-,-</w:t>
      </w:r>
      <w:proofErr w:type="spellStart"/>
      <w:proofErr w:type="gramEnd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 NT-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3,</w:t>
      </w:r>
      <w:r w:rsidR="00363963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80</w:t>
      </w: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 -, </w:t>
      </w:r>
      <w:proofErr w:type="spellStart"/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>K</w:t>
      </w:r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>c</w:t>
      </w:r>
      <w:proofErr w:type="spellEnd"/>
      <w:r w:rsidRPr="00482B79">
        <w:rPr>
          <w:rFonts w:ascii="Arial,Bold" w:eastAsia="Times New Roman" w:hAnsi="Arial,Bold" w:cs="Times New Roman"/>
          <w:sz w:val="20"/>
          <w:szCs w:val="20"/>
          <w:lang w:eastAsia="cs-CZ"/>
        </w:rPr>
        <w:t xml:space="preserve">̌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– viz.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ceník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Ode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íta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se ze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složene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kauce.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15.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rámci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kauce bude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take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tovany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otop do kamen a krbu.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sz w:val="20"/>
          <w:szCs w:val="20"/>
          <w:lang w:eastAsia="cs-CZ"/>
        </w:rPr>
        <w:t xml:space="preserve">16.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ukon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pobytu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vy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kat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na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íjezd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zástupce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ubytovatele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provést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ádne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edáni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objektu. Pokud tak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neu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kauce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propada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Tím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právo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ubytovatele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domáhat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se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náhrady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škody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v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ř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ípad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>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bylo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následn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</w:t>
      </w:r>
      <w:proofErr w:type="spellEnd"/>
      <w:r w:rsidRPr="00482B79">
        <w:rPr>
          <w:rFonts w:ascii="Arial" w:eastAsia="Times New Roman" w:hAnsi="Arial" w:cs="Arial"/>
          <w:sz w:val="20"/>
          <w:szCs w:val="20"/>
          <w:lang w:eastAsia="cs-CZ"/>
        </w:rPr>
        <w:t xml:space="preserve">̌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zjišt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ě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no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poškozeni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zni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eni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odcizení jeho majetku. </w:t>
      </w:r>
    </w:p>
    <w:p w:rsidR="00482B79" w:rsidRPr="00482B79" w:rsidRDefault="00482B79" w:rsidP="00482B7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482B79">
        <w:rPr>
          <w:rFonts w:ascii="Helvetica" w:eastAsia="Times New Roman" w:hAnsi="Helvetica" w:cs="Times New Roman"/>
          <w:b/>
          <w:bCs/>
          <w:lang w:eastAsia="cs-CZ"/>
        </w:rPr>
        <w:t xml:space="preserve">IX. 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Tyto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všeobecne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nabývaji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ú</w:t>
      </w:r>
      <w:r w:rsidRPr="00482B79">
        <w:rPr>
          <w:rFonts w:ascii="Arial" w:eastAsia="Times New Roman" w:hAnsi="Arial" w:cs="Arial"/>
          <w:sz w:val="20"/>
          <w:szCs w:val="20"/>
          <w:lang w:eastAsia="cs-CZ"/>
        </w:rPr>
        <w:t>č</w:t>
      </w:r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innosti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dne 1.1.2020.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Zákazník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odesláním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objednávky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uhrazením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zálohy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za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ubytováni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stvrzuje,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že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s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podmínkami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 </w:t>
      </w:r>
      <w:proofErr w:type="spellStart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>souhlasi</w:t>
      </w:r>
      <w:proofErr w:type="spellEnd"/>
      <w:r w:rsidRPr="00482B79">
        <w:rPr>
          <w:rFonts w:ascii="Helvetica" w:eastAsia="Times New Roman" w:hAnsi="Helvetica" w:cs="Times New Roman"/>
          <w:sz w:val="20"/>
          <w:szCs w:val="20"/>
          <w:lang w:eastAsia="cs-CZ"/>
        </w:rPr>
        <w:t xml:space="preserve">́ a zavazuje se je respektovat. </w:t>
      </w:r>
    </w:p>
    <w:p w:rsidR="002C20A3" w:rsidRDefault="002C20A3"/>
    <w:sectPr w:rsidR="002C20A3" w:rsidSect="007B5FF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654" w:rsidRDefault="00C53654" w:rsidP="005651CB">
      <w:r>
        <w:separator/>
      </w:r>
    </w:p>
  </w:endnote>
  <w:endnote w:type="continuationSeparator" w:id="0">
    <w:p w:rsidR="00C53654" w:rsidRDefault="00C53654" w:rsidP="0056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654" w:rsidRDefault="00C53654" w:rsidP="005651CB">
      <w:r>
        <w:separator/>
      </w:r>
    </w:p>
  </w:footnote>
  <w:footnote w:type="continuationSeparator" w:id="0">
    <w:p w:rsidR="00C53654" w:rsidRDefault="00C53654" w:rsidP="00565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79"/>
    <w:rsid w:val="002C20A3"/>
    <w:rsid w:val="00363963"/>
    <w:rsid w:val="00482B79"/>
    <w:rsid w:val="005651CB"/>
    <w:rsid w:val="005921EF"/>
    <w:rsid w:val="005A4011"/>
    <w:rsid w:val="0065288E"/>
    <w:rsid w:val="007B1BF4"/>
    <w:rsid w:val="007B5FF3"/>
    <w:rsid w:val="00C53654"/>
    <w:rsid w:val="00D917AA"/>
    <w:rsid w:val="00FD0DC9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5317BC-AC1C-AF44-A7BA-A7FCC4FB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2B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51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1C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1CB"/>
  </w:style>
  <w:style w:type="paragraph" w:styleId="Zpat">
    <w:name w:val="footer"/>
    <w:basedOn w:val="Normln"/>
    <w:link w:val="ZpatChar"/>
    <w:uiPriority w:val="99"/>
    <w:unhideWhenUsed/>
    <w:rsid w:val="0056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1583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HESS</dc:creator>
  <cp:keywords/>
  <dc:description/>
  <cp:lastModifiedBy>Pultar, Tomas</cp:lastModifiedBy>
  <cp:revision>2</cp:revision>
  <dcterms:created xsi:type="dcterms:W3CDTF">2020-06-04T13:18:00Z</dcterms:created>
  <dcterms:modified xsi:type="dcterms:W3CDTF">2020-06-04T13:18:00Z</dcterms:modified>
</cp:coreProperties>
</file>